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0"/>
      </w:tblGrid>
      <w:tr w:rsidR="00413274" w14:paraId="766561C7" w14:textId="77777777" w:rsidTr="0031065C">
        <w:tc>
          <w:tcPr>
            <w:tcW w:w="9010" w:type="dxa"/>
            <w:shd w:val="clear" w:color="auto" w:fill="002060"/>
          </w:tcPr>
          <w:p w14:paraId="2B264658" w14:textId="77777777" w:rsidR="00413274" w:rsidRPr="001664A8" w:rsidRDefault="00413274" w:rsidP="0031065C">
            <w:pPr>
              <w:jc w:val="center"/>
              <w:rPr>
                <w:color w:val="1F3864"/>
                <w:sz w:val="44"/>
                <w:szCs w:val="44"/>
              </w:rPr>
            </w:pPr>
            <w:bookmarkStart w:id="0" w:name="_Toc377920382"/>
            <w:r w:rsidRPr="001664A8">
              <w:rPr>
                <w:sz w:val="44"/>
                <w:szCs w:val="44"/>
              </w:rPr>
              <w:t xml:space="preserve">Summative Assessment </w:t>
            </w:r>
          </w:p>
        </w:tc>
      </w:tr>
    </w:tbl>
    <w:p w14:paraId="2A64F7E5" w14:textId="77777777" w:rsidR="00413274" w:rsidRDefault="00413274" w:rsidP="00413274">
      <w:pPr>
        <w:jc w:val="center"/>
        <w:rPr>
          <w:color w:val="1F3864"/>
          <w:sz w:val="44"/>
          <w:szCs w:val="44"/>
        </w:rPr>
      </w:pPr>
    </w:p>
    <w:p w14:paraId="7E86D58B" w14:textId="77777777" w:rsidR="00413274" w:rsidRPr="001664A8" w:rsidRDefault="00413274" w:rsidP="00413274">
      <w:pPr>
        <w:jc w:val="center"/>
        <w:rPr>
          <w:color w:val="1F3864"/>
          <w:sz w:val="44"/>
          <w:szCs w:val="44"/>
        </w:rPr>
      </w:pPr>
    </w:p>
    <w:tbl>
      <w:tblPr>
        <w:tblW w:w="88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468"/>
      </w:tblGrid>
      <w:tr w:rsidR="00413274" w:rsidRPr="00697FA8" w14:paraId="625711D4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15BB2F08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4908115C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CCE3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 the Trainer</w:t>
            </w:r>
          </w:p>
        </w:tc>
      </w:tr>
      <w:tr w:rsidR="00413274" w:rsidRPr="00697FA8" w14:paraId="4A14343E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4153EB66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4B7A8BC9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>
              <w:rPr>
                <w:rFonts w:ascii="Arial" w:hAnsi="Arial" w:cs="Arial"/>
              </w:rPr>
              <w:t>Assignment Title</w:t>
            </w:r>
            <w:r w:rsidRPr="00697FA8">
              <w:rPr>
                <w:rFonts w:ascii="Arial" w:hAnsi="Arial" w:cs="Arial"/>
              </w:rPr>
              <w:t>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16ECB" w14:textId="6E652C02" w:rsidR="00413274" w:rsidRPr="006A7D38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Evaluating you</w:t>
            </w:r>
            <w:r w:rsidR="00410661">
              <w:rPr>
                <w:rFonts w:ascii="Arial" w:hAnsi="Arial" w:cs="Arial"/>
              </w:rPr>
              <w:t>r Course</w:t>
            </w:r>
          </w:p>
        </w:tc>
      </w:tr>
      <w:tr w:rsidR="00413274" w:rsidRPr="00697FA8" w14:paraId="2CA7AA1E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042507D8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1BAA8A5D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>
              <w:rPr>
                <w:rFonts w:ascii="Arial" w:hAnsi="Arial" w:cs="Arial"/>
              </w:rPr>
              <w:t>Assignment Number</w:t>
            </w:r>
            <w:r w:rsidRPr="00697FA8">
              <w:rPr>
                <w:rFonts w:ascii="Arial" w:hAnsi="Arial" w:cs="Arial"/>
              </w:rPr>
              <w:t>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AE1A8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Assignment 7</w:t>
            </w:r>
          </w:p>
          <w:p w14:paraId="02FFDC00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</w:p>
        </w:tc>
      </w:tr>
      <w:tr w:rsidR="00413274" w:rsidRPr="00697FA8" w14:paraId="0E400A22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37360AA2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2F42A924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>
              <w:rPr>
                <w:rFonts w:ascii="Arial" w:hAnsi="Arial" w:cs="Arial"/>
              </w:rPr>
              <w:t>Total Pages Submitted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F9E13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</w:p>
        </w:tc>
      </w:tr>
    </w:tbl>
    <w:p w14:paraId="49D17BEA" w14:textId="77777777" w:rsidR="00413274" w:rsidRDefault="00413274" w:rsidP="00413274">
      <w:pPr>
        <w:jc w:val="center"/>
      </w:pPr>
    </w:p>
    <w:p w14:paraId="048B9761" w14:textId="77777777" w:rsidR="00413274" w:rsidRPr="009C0D4A" w:rsidRDefault="00413274" w:rsidP="00413274">
      <w:pPr>
        <w:jc w:val="center"/>
        <w:rPr>
          <w:rFonts w:ascii="Arial" w:hAnsi="Arial" w:cs="Arial"/>
        </w:rPr>
      </w:pPr>
      <w:r w:rsidRPr="009C0D4A">
        <w:rPr>
          <w:rFonts w:ascii="Arial" w:hAnsi="Arial" w:cs="Arial"/>
        </w:rPr>
        <w:t>Please complete the next section in your own handwriting and ensure that you declare your preparation and authentication for this assessment before you continue.</w:t>
      </w:r>
    </w:p>
    <w:p w14:paraId="7A3B0FC5" w14:textId="77777777" w:rsidR="00413274" w:rsidRDefault="00413274" w:rsidP="00413274"/>
    <w:tbl>
      <w:tblPr>
        <w:tblW w:w="88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468"/>
      </w:tblGrid>
      <w:tr w:rsidR="00413274" w:rsidRPr="00697FA8" w14:paraId="6CE41EFC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46D8E6DC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Student Name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D6E27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261774AF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</w:tc>
      </w:tr>
      <w:tr w:rsidR="00413274" w:rsidRPr="00697FA8" w14:paraId="7A5EEFF1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06859958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Student Surname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878BE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331CFE92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</w:tc>
      </w:tr>
      <w:tr w:rsidR="00413274" w:rsidRPr="00697FA8" w14:paraId="0BE06C00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2727E6A4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Student ID Number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7DF3F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4ECC3A2B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</w:tc>
      </w:tr>
      <w:tr w:rsidR="00413274" w:rsidRPr="00697FA8" w14:paraId="17BE4B9F" w14:textId="77777777" w:rsidTr="0031065C">
        <w:trPr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3B9BF073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>
              <w:rPr>
                <w:rFonts w:ascii="Arial" w:hAnsi="Arial" w:cs="Arial"/>
              </w:rPr>
              <w:t>Contact Number</w:t>
            </w:r>
            <w:r w:rsidRPr="00697FA8">
              <w:rPr>
                <w:rFonts w:ascii="Arial" w:hAnsi="Arial" w:cs="Arial"/>
              </w:rPr>
              <w:t> 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44B4F" w14:textId="77777777" w:rsidR="00413274" w:rsidRDefault="00413274" w:rsidP="0031065C">
            <w:pPr>
              <w:ind w:right="105"/>
              <w:jc w:val="center"/>
              <w:textAlignment w:val="baseline"/>
              <w:rPr>
                <w:rFonts w:ascii="Arial" w:hAnsi="Arial" w:cs="Arial"/>
              </w:rPr>
            </w:pPr>
          </w:p>
          <w:p w14:paraId="6AAA063D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</w:tc>
      </w:tr>
    </w:tbl>
    <w:p w14:paraId="7A67D718" w14:textId="77777777" w:rsidR="00413274" w:rsidRDefault="00413274" w:rsidP="00413274">
      <w:pPr>
        <w:ind w:left="105" w:right="105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14:paraId="7CB3A6BB" w14:textId="77777777" w:rsidR="00413274" w:rsidRPr="00697FA8" w:rsidRDefault="00413274" w:rsidP="00413274">
      <w:pPr>
        <w:ind w:left="105" w:right="105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697FA8">
        <w:rPr>
          <w:rFonts w:ascii="Arial" w:hAnsi="Arial" w:cs="Arial"/>
          <w:b/>
          <w:bCs/>
          <w:color w:val="000000"/>
        </w:rPr>
        <w:t>Preparation and Authentication Confirmation</w:t>
      </w:r>
      <w:r w:rsidRPr="00697FA8">
        <w:rPr>
          <w:rFonts w:ascii="Arial" w:hAnsi="Arial" w:cs="Arial"/>
          <w:color w:val="000000"/>
        </w:rPr>
        <w:t> </w:t>
      </w:r>
    </w:p>
    <w:p w14:paraId="13104D3F" w14:textId="77777777" w:rsidR="00413274" w:rsidRPr="00697FA8" w:rsidRDefault="00413274" w:rsidP="00413274">
      <w:pPr>
        <w:ind w:right="1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97FA8">
        <w:rPr>
          <w:rFonts w:ascii="Arial" w:hAnsi="Arial" w:cs="Arial"/>
          <w:sz w:val="20"/>
          <w:szCs w:val="20"/>
        </w:rPr>
        <w:t> </w:t>
      </w:r>
    </w:p>
    <w:p w14:paraId="7370205B" w14:textId="77777777" w:rsidR="00413274" w:rsidRPr="00697FA8" w:rsidRDefault="00413274" w:rsidP="00413274">
      <w:pPr>
        <w:ind w:left="105" w:right="1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97FA8">
        <w:rPr>
          <w:rFonts w:ascii="Arial" w:hAnsi="Arial" w:cs="Arial"/>
        </w:rPr>
        <w:t>I hereby declare that I have been prepared for all assessment activities.  I am aware of the requirements and time frames of this assessment and undertake to complete any remedial or additional work required for the assessment of the submitted course, where required.  </w:t>
      </w:r>
    </w:p>
    <w:p w14:paraId="2F964549" w14:textId="77777777" w:rsidR="00413274" w:rsidRPr="00697FA8" w:rsidRDefault="00413274" w:rsidP="00413274">
      <w:pPr>
        <w:ind w:left="105" w:right="1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97FA8">
        <w:rPr>
          <w:rFonts w:ascii="Arial" w:hAnsi="Arial" w:cs="Arial"/>
        </w:rPr>
        <w:t> </w:t>
      </w:r>
    </w:p>
    <w:p w14:paraId="32ECCFAC" w14:textId="77777777" w:rsidR="00413274" w:rsidRDefault="00413274" w:rsidP="00413274">
      <w:pPr>
        <w:ind w:left="105" w:right="105"/>
        <w:jc w:val="center"/>
        <w:textAlignment w:val="baseline"/>
        <w:rPr>
          <w:rFonts w:ascii="Arial" w:hAnsi="Arial" w:cs="Arial"/>
        </w:rPr>
      </w:pPr>
      <w:r w:rsidRPr="00697FA8">
        <w:rPr>
          <w:rFonts w:ascii="Arial" w:hAnsi="Arial" w:cs="Arial"/>
        </w:rPr>
        <w:t>I hereby declare that the evidence presented in this portfolio is my own work, and that I have participated in preparing the evidence in the case of group work activities. Where applicable, I have recognized sources of information used in the preparation of this assessment. </w:t>
      </w:r>
    </w:p>
    <w:p w14:paraId="41E7BE45" w14:textId="77777777" w:rsidR="00413274" w:rsidRDefault="00413274" w:rsidP="00413274">
      <w:pPr>
        <w:ind w:left="105" w:right="105"/>
        <w:jc w:val="center"/>
        <w:textAlignment w:val="baseline"/>
        <w:rPr>
          <w:rFonts w:ascii="Arial" w:hAnsi="Arial" w:cs="Arial"/>
        </w:rPr>
      </w:pPr>
    </w:p>
    <w:p w14:paraId="727B2D29" w14:textId="77777777" w:rsidR="00413274" w:rsidRPr="00697FA8" w:rsidRDefault="00413274" w:rsidP="00413274">
      <w:pPr>
        <w:ind w:left="105" w:right="1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A8084C3" w14:textId="77777777" w:rsidR="00413274" w:rsidRPr="00697FA8" w:rsidRDefault="00413274" w:rsidP="00413274">
      <w:pPr>
        <w:ind w:left="105" w:right="105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4514"/>
      </w:tblGrid>
      <w:tr w:rsidR="00413274" w:rsidRPr="00697FA8" w14:paraId="5FC2A106" w14:textId="77777777" w:rsidTr="0031065C">
        <w:trPr>
          <w:jc w:val="center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2B3F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  <w:p w14:paraId="49F1D3D9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  <w:p w14:paraId="5D58FC01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899D7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13274" w:rsidRPr="00697FA8" w14:paraId="3450CE4F" w14:textId="77777777" w:rsidTr="0031065C">
        <w:trPr>
          <w:jc w:val="center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48A84DCD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Student Signature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7BBD9D84" w14:textId="77777777" w:rsidR="00413274" w:rsidRPr="00697FA8" w:rsidRDefault="00413274" w:rsidP="0031065C">
            <w:pPr>
              <w:ind w:right="105"/>
              <w:jc w:val="center"/>
              <w:textAlignment w:val="baseline"/>
            </w:pPr>
            <w:r w:rsidRPr="00697FA8">
              <w:rPr>
                <w:rFonts w:ascii="Arial" w:hAnsi="Arial" w:cs="Arial"/>
              </w:rPr>
              <w:t>Submission Date </w:t>
            </w:r>
          </w:p>
        </w:tc>
      </w:tr>
    </w:tbl>
    <w:p w14:paraId="1B078232" w14:textId="77777777" w:rsidR="00413274" w:rsidRPr="001664A8" w:rsidRDefault="00413274" w:rsidP="00413274">
      <w:pPr>
        <w:rPr>
          <w:color w:val="1F3864"/>
          <w:sz w:val="44"/>
          <w:szCs w:val="44"/>
        </w:rPr>
      </w:pPr>
    </w:p>
    <w:p w14:paraId="221217C3" w14:textId="77777777" w:rsidR="00413274" w:rsidRDefault="00413274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FA9C4C" w14:textId="0ABD7A86" w:rsidR="00A47679" w:rsidRPr="00A47679" w:rsidRDefault="00A47679" w:rsidP="00A47679">
      <w:pPr>
        <w:rPr>
          <w:sz w:val="28"/>
          <w:szCs w:val="28"/>
        </w:rPr>
      </w:pPr>
      <w:r w:rsidRPr="00A47679">
        <w:rPr>
          <w:sz w:val="28"/>
          <w:szCs w:val="28"/>
        </w:rPr>
        <w:lastRenderedPageBreak/>
        <w:t xml:space="preserve">Facilitation Skills Assessment Sheet </w:t>
      </w:r>
      <w:r w:rsidRPr="00A47679">
        <w:rPr>
          <w:sz w:val="28"/>
          <w:szCs w:val="28"/>
        </w:rPr>
        <w:tab/>
      </w:r>
      <w:r w:rsidRPr="00A47679">
        <w:rPr>
          <w:sz w:val="28"/>
          <w:szCs w:val="28"/>
        </w:rPr>
        <w:tab/>
      </w:r>
      <w:r w:rsidRPr="00A47679">
        <w:rPr>
          <w:sz w:val="28"/>
          <w:szCs w:val="28"/>
        </w:rPr>
        <w:tab/>
        <w:t>Date: ____________</w:t>
      </w:r>
      <w:bookmarkEnd w:id="0"/>
    </w:p>
    <w:p w14:paraId="254AEAA6" w14:textId="77777777" w:rsidR="00A47679" w:rsidRDefault="00A47679" w:rsidP="00A47679">
      <w:pPr>
        <w:jc w:val="center"/>
      </w:pPr>
      <w:bookmarkStart w:id="1" w:name="_Toc377920383"/>
    </w:p>
    <w:p w14:paraId="4618B061" w14:textId="3F81A740" w:rsidR="00A47679" w:rsidRDefault="00A47679" w:rsidP="00A47679">
      <w:pPr>
        <w:pStyle w:val="Heading2"/>
        <w:jc w:val="center"/>
      </w:pPr>
      <w:r w:rsidRPr="00064748">
        <w:t>To be completed by</w:t>
      </w:r>
      <w:bookmarkEnd w:id="1"/>
      <w:r w:rsidR="0027096E">
        <w:t xml:space="preserve"> Yourself</w:t>
      </w:r>
    </w:p>
    <w:p w14:paraId="3C335D6B" w14:textId="77777777" w:rsidR="00A47679" w:rsidRPr="003F69B2" w:rsidRDefault="00A47679" w:rsidP="00A47679">
      <w:pPr>
        <w:jc w:val="center"/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3338"/>
        <w:gridCol w:w="2218"/>
        <w:gridCol w:w="2822"/>
      </w:tblGrid>
      <w:tr w:rsidR="00A47679" w:rsidRPr="00064748" w14:paraId="5C9A9F9C" w14:textId="77777777" w:rsidTr="00460BF7">
        <w:trPr>
          <w:trHeight w:val="34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93A618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NAME OF CANDIDATE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A07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B4B6F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 xml:space="preserve">NAME OF </w:t>
            </w:r>
            <w:r>
              <w:rPr>
                <w:rFonts w:ascii="Century Gothic" w:hAnsi="Century Gothic" w:cs="Tahoma"/>
                <w:b/>
                <w:sz w:val="20"/>
              </w:rPr>
              <w:t>EVALUATOR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46F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</w:p>
        </w:tc>
      </w:tr>
      <w:tr w:rsidR="00A47679" w:rsidRPr="00064748" w14:paraId="071A54E4" w14:textId="77777777" w:rsidTr="00460BF7">
        <w:trPr>
          <w:trHeight w:val="34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E9FA8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TITLE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616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Facilitate Learning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72C41B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UNIT STANDARD NUMBER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F0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color w:val="000000"/>
                <w:sz w:val="20"/>
                <w:szCs w:val="18"/>
              </w:rPr>
              <w:t>117871</w:t>
            </w:r>
          </w:p>
        </w:tc>
      </w:tr>
    </w:tbl>
    <w:p w14:paraId="18376707" w14:textId="77777777" w:rsidR="00A47679" w:rsidRPr="00064748" w:rsidRDefault="00A47679" w:rsidP="00A47679">
      <w:pPr>
        <w:tabs>
          <w:tab w:val="left" w:pos="540"/>
        </w:tabs>
        <w:ind w:left="540" w:hanging="540"/>
        <w:jc w:val="both"/>
        <w:rPr>
          <w:rFonts w:ascii="Century Gothic" w:hAnsi="Century Gothic" w:cs="Tahoma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6"/>
        <w:gridCol w:w="900"/>
        <w:gridCol w:w="900"/>
        <w:gridCol w:w="2854"/>
      </w:tblGrid>
      <w:tr w:rsidR="00A47679" w:rsidRPr="00064748" w14:paraId="106DF2A1" w14:textId="77777777" w:rsidTr="00460BF7">
        <w:trPr>
          <w:cantSplit/>
          <w:trHeight w:val="227"/>
          <w:tblHeader/>
          <w:jc w:val="center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7833D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CRITERIA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6A613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REQUIREMENTS MET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20D3E7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ACTION REQUIRED IF NOT YET COMPETENT</w:t>
            </w:r>
          </w:p>
        </w:tc>
      </w:tr>
      <w:tr w:rsidR="00A47679" w:rsidRPr="00064748" w14:paraId="0878F6B7" w14:textId="77777777" w:rsidTr="00460BF7">
        <w:trPr>
          <w:cantSplit/>
          <w:trHeight w:val="284"/>
          <w:jc w:val="center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652" w14:textId="77777777" w:rsidR="00A47679" w:rsidRPr="00064748" w:rsidRDefault="00A47679" w:rsidP="00460BF7">
            <w:pPr>
              <w:rPr>
                <w:rFonts w:ascii="Century Gothic" w:hAnsi="Century Gothic" w:cs="Tahoma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BC4B9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ACDDF7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NYC</w:t>
            </w: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4BF" w14:textId="77777777" w:rsidR="00A47679" w:rsidRPr="00064748" w:rsidRDefault="00A47679" w:rsidP="00460BF7">
            <w:pPr>
              <w:rPr>
                <w:rFonts w:ascii="Century Gothic" w:hAnsi="Century Gothic" w:cs="Tahoma"/>
                <w:b/>
                <w:sz w:val="18"/>
              </w:rPr>
            </w:pPr>
          </w:p>
        </w:tc>
      </w:tr>
      <w:tr w:rsidR="00A47679" w:rsidRPr="00064748" w14:paraId="12F12730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8E38" w14:textId="77777777" w:rsidR="00A47679" w:rsidRPr="00064748" w:rsidRDefault="00A47679" w:rsidP="00460BF7">
            <w:pPr>
              <w:pStyle w:val="Header"/>
              <w:spacing w:before="100" w:line="276" w:lineRule="auto"/>
              <w:rPr>
                <w:rFonts w:ascii="Century Gothic" w:hAnsi="Century Gothic" w:cs="Tahoma"/>
                <w:b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b/>
                <w:sz w:val="20"/>
                <w:lang w:val="en-GB"/>
              </w:rPr>
              <w:t>Planning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C9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1D5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09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33ADED5F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1DDA" w14:textId="2A233FDF" w:rsidR="00A47679" w:rsidRPr="00064748" w:rsidRDefault="00A47679" w:rsidP="00A47679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Preparation of material done</w:t>
            </w:r>
            <w:r w:rsidR="00D12E06">
              <w:rPr>
                <w:rFonts w:ascii="Century Gothic" w:hAnsi="Century Gothic" w:cs="Tahoma"/>
                <w:sz w:val="20"/>
                <w:lang w:val="en-GB"/>
              </w:rPr>
              <w:t xml:space="preserve"> (Slides and Handouts)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FD9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D4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0E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38EE9A5C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253D" w14:textId="77777777" w:rsidR="00A47679" w:rsidRPr="00064748" w:rsidRDefault="00A47679" w:rsidP="00A47679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 xml:space="preserve">Session started timeously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2D3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54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CFC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C600F70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AF5" w14:textId="77777777" w:rsidR="00A47679" w:rsidRPr="00064748" w:rsidRDefault="00A47679" w:rsidP="00A47679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Presentation plan available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32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52C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D5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75C3336A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34EB" w14:textId="77777777" w:rsidR="00A47679" w:rsidRPr="00064748" w:rsidRDefault="00A47679" w:rsidP="00460BF7">
            <w:pPr>
              <w:pStyle w:val="Header"/>
              <w:spacing w:before="100" w:line="276" w:lineRule="auto"/>
              <w:rPr>
                <w:rFonts w:ascii="Century Gothic" w:hAnsi="Century Gothic" w:cs="Tahoma"/>
                <w:b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b/>
                <w:sz w:val="20"/>
                <w:lang w:val="en-GB"/>
              </w:rPr>
              <w:t>Presentation / information transfer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788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F23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41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21FDAB7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148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Communication (verbal)</w:t>
            </w:r>
          </w:p>
          <w:p w14:paraId="5A732706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Clear</w:t>
            </w:r>
          </w:p>
          <w:p w14:paraId="0EACF24A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Voice quality is appropriate to the situation</w:t>
            </w:r>
          </w:p>
          <w:p w14:paraId="1BD7C3F2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</w:rPr>
              <w:t>Volume is appropriate</w:t>
            </w:r>
          </w:p>
          <w:p w14:paraId="3F84E432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</w:rPr>
              <w:t>Words are pronounced correctly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E5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B93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E8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1A42105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855C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Visual communication</w:t>
            </w:r>
          </w:p>
          <w:p w14:paraId="1A06DCF6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Graphics</w:t>
            </w:r>
          </w:p>
          <w:p w14:paraId="1457883C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Colour</w:t>
            </w:r>
          </w:p>
          <w:p w14:paraId="7D12287B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Design</w:t>
            </w:r>
          </w:p>
          <w:p w14:paraId="3CA7E9D9" w14:textId="77777777" w:rsidR="00A47679" w:rsidRPr="00064748" w:rsidRDefault="00A47679" w:rsidP="00460BF7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Impact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AB8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300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CA5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10B194BF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96CF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Clearly states the theme or purpose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C7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28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D4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6F5EC378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1418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Provides background (introduction) to support the theme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2B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70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E6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01977934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C011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Contains properly sequenced ideas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E2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24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0C8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046C8763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6CA0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Depth of presentation is appropriate to the audience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A7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90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660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FD8268F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184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Choice of words and terms is appropriate to the audience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9C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4D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1E7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7365399B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2C45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Length of presentation is appropriate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14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1A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C6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E25468D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DD62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Punctuation, spelling and formatting conventions are observed in the presentation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5A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810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9F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76A2AA63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D4B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 xml:space="preserve">Content validity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99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8E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FA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2104C9DA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898E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Content accuracy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483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F5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4E7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08A168F8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20F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Content sufficiency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65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5E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4E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147A7B04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B947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Creates atmosphere of positive expectation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A1B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FC0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CC8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64ED30E7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116F" w14:textId="77777777" w:rsidR="00A47679" w:rsidRPr="00064748" w:rsidRDefault="00A47679" w:rsidP="00A4767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Overall impact of presentation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60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75D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17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2C6BE455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FA7C" w14:textId="77777777" w:rsidR="00A47679" w:rsidRPr="00064748" w:rsidRDefault="00A47679" w:rsidP="00A47679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Does not distract with physical mannerisms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ED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6DC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515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5ABB5D41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5237" w14:textId="77777777" w:rsidR="00A47679" w:rsidRPr="00064748" w:rsidRDefault="00A47679" w:rsidP="00A47679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lastRenderedPageBreak/>
              <w:t>Does not distract with verbal habits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0C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EE4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4AEC810F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6AF1" w14:textId="77777777" w:rsidR="00A47679" w:rsidRPr="00064748" w:rsidRDefault="00A47679" w:rsidP="00A47679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Summarizes key points at the close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1B5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4A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A4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11A989C5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74B" w14:textId="77777777" w:rsidR="00A47679" w:rsidRPr="00064748" w:rsidRDefault="00A47679" w:rsidP="00A47679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Uses body language to add interest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932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43B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8F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4B9983A6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F37B" w14:textId="77777777" w:rsidR="00A47679" w:rsidRPr="00064748" w:rsidRDefault="00A47679" w:rsidP="00A47679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Displays energy and enthusiasm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FE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FE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D39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A47679" w:rsidRPr="00064748" w14:paraId="75D86004" w14:textId="77777777" w:rsidTr="00460BF7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5F61" w14:textId="77777777" w:rsidR="00A47679" w:rsidRPr="00064748" w:rsidRDefault="00A47679" w:rsidP="00A47679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Eye contact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18C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B2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FDA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</w:tbl>
    <w:p w14:paraId="08E860C8" w14:textId="77777777" w:rsidR="00A47679" w:rsidRPr="00064748" w:rsidRDefault="00A47679" w:rsidP="00A47679">
      <w:pPr>
        <w:rPr>
          <w:rFonts w:ascii="Century Gothic" w:hAnsi="Century Gothic"/>
        </w:rPr>
      </w:pPr>
    </w:p>
    <w:tbl>
      <w:tblPr>
        <w:tblW w:w="104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A47679" w:rsidRPr="00064748" w14:paraId="7F36A5F2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9EB7" w14:textId="77777777" w:rsidR="00A47679" w:rsidRPr="00064748" w:rsidRDefault="00A47679" w:rsidP="00460BF7">
            <w:pPr>
              <w:rPr>
                <w:rFonts w:ascii="Century Gothic" w:hAnsi="Century Gothic"/>
                <w:b/>
              </w:rPr>
            </w:pPr>
            <w:r w:rsidRPr="00064748">
              <w:rPr>
                <w:rFonts w:ascii="Century Gothic" w:hAnsi="Century Gothic"/>
                <w:b/>
              </w:rPr>
              <w:t>Comments:</w:t>
            </w:r>
          </w:p>
        </w:tc>
      </w:tr>
      <w:tr w:rsidR="00A47679" w:rsidRPr="00064748" w14:paraId="22C73AA1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4273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196DC30B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E7E9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0ECFD6B3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7F7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13F70A3E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DF1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3DB1D3AB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163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54E90AA4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2381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352CB74D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C4F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5B220391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CC15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7EADC2F8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A585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68CDA508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9442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3D3F0F74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03E4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488E18F5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5E0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1F729129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4CE4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331852C5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8C91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026021ED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1CF8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179F48FA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DAE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4D79C01D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45A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75B0B7F3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F632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36D7F1D1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D2AD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  <w:tr w:rsidR="00A47679" w:rsidRPr="00064748" w14:paraId="53C92C1B" w14:textId="77777777" w:rsidTr="00460BF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6E5" w14:textId="77777777" w:rsidR="00A47679" w:rsidRPr="00064748" w:rsidRDefault="00A47679" w:rsidP="00460BF7">
            <w:pPr>
              <w:rPr>
                <w:rFonts w:ascii="Century Gothic" w:hAnsi="Century Gothic"/>
              </w:rPr>
            </w:pPr>
          </w:p>
        </w:tc>
      </w:tr>
    </w:tbl>
    <w:p w14:paraId="67ADFB7F" w14:textId="77777777" w:rsidR="00A47679" w:rsidRPr="00064748" w:rsidRDefault="00A47679" w:rsidP="00A47679">
      <w:pPr>
        <w:rPr>
          <w:rFonts w:ascii="Century Gothic" w:hAnsi="Century Gothic"/>
        </w:rPr>
      </w:pPr>
    </w:p>
    <w:tbl>
      <w:tblPr>
        <w:tblW w:w="1043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3"/>
      </w:tblGrid>
      <w:tr w:rsidR="00A47679" w:rsidRPr="00064748" w14:paraId="52B0FA7D" w14:textId="77777777" w:rsidTr="00460BF7">
        <w:trPr>
          <w:trHeight w:val="284"/>
        </w:trPr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96225D" w14:textId="77777777" w:rsidR="00A47679" w:rsidRPr="00064748" w:rsidRDefault="00A47679" w:rsidP="00460BF7">
            <w:pPr>
              <w:pStyle w:val="Heading2"/>
              <w:tabs>
                <w:tab w:val="left" w:pos="540"/>
              </w:tabs>
              <w:spacing w:line="276" w:lineRule="auto"/>
              <w:rPr>
                <w:rFonts w:ascii="Century Gothic" w:hAnsi="Century Gothic"/>
                <w:szCs w:val="24"/>
              </w:rPr>
            </w:pPr>
            <w:bookmarkStart w:id="2" w:name="_Toc359784800"/>
            <w:bookmarkStart w:id="3" w:name="_Toc377920384"/>
            <w:r w:rsidRPr="00064748">
              <w:rPr>
                <w:rFonts w:ascii="Century Gothic" w:hAnsi="Century Gothic"/>
                <w:szCs w:val="24"/>
              </w:rPr>
              <w:t>DECLARATION BY CANDIDATE</w:t>
            </w:r>
            <w:bookmarkEnd w:id="2"/>
            <w:bookmarkEnd w:id="3"/>
          </w:p>
        </w:tc>
      </w:tr>
      <w:tr w:rsidR="00A47679" w:rsidRPr="00064748" w14:paraId="41958F86" w14:textId="77777777" w:rsidTr="00460BF7">
        <w:trPr>
          <w:trHeight w:val="1070"/>
        </w:trPr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69CB" w14:textId="2B9FF8D3" w:rsidR="00A47679" w:rsidRPr="00064748" w:rsidRDefault="00A47679" w:rsidP="00460BF7">
            <w:pPr>
              <w:tabs>
                <w:tab w:val="left" w:pos="540"/>
              </w:tabs>
              <w:spacing w:line="300" w:lineRule="auto"/>
              <w:jc w:val="both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 xml:space="preserve">I, ___________________________________ declare that I am satisfied that the feedback given to me by the </w:t>
            </w:r>
            <w:r w:rsidR="00B108A5">
              <w:rPr>
                <w:rFonts w:ascii="Century Gothic" w:hAnsi="Century Gothic" w:cs="Tahoma"/>
                <w:sz w:val="20"/>
              </w:rPr>
              <w:t xml:space="preserve">evaluator </w:t>
            </w:r>
            <w:r w:rsidRPr="00064748">
              <w:rPr>
                <w:rFonts w:ascii="Century Gothic" w:hAnsi="Century Gothic" w:cs="Tahoma"/>
                <w:sz w:val="20"/>
              </w:rPr>
              <w:t>was relevant, sufficient and done in a constructive manner. I accept the assessment judgement and have no further questions relating to this particular assessment instrument.</w:t>
            </w:r>
          </w:p>
        </w:tc>
      </w:tr>
    </w:tbl>
    <w:p w14:paraId="21AFEE69" w14:textId="77777777" w:rsidR="00A47679" w:rsidRPr="00064748" w:rsidRDefault="00A47679" w:rsidP="00A47679">
      <w:pPr>
        <w:tabs>
          <w:tab w:val="left" w:pos="540"/>
        </w:tabs>
        <w:ind w:left="540" w:hanging="540"/>
        <w:jc w:val="both"/>
        <w:rPr>
          <w:rFonts w:ascii="Century Gothic" w:hAnsi="Century Gothic" w:cs="Tahoma"/>
          <w:sz w:val="20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11"/>
        <w:gridCol w:w="2697"/>
        <w:gridCol w:w="2397"/>
      </w:tblGrid>
      <w:tr w:rsidR="00A47679" w:rsidRPr="00064748" w14:paraId="689EBE75" w14:textId="77777777" w:rsidTr="00460BF7">
        <w:trPr>
          <w:trHeight w:val="34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6B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  <w:p w14:paraId="14F5F47F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  <w:p w14:paraId="3AB16E26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29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C6EE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901" w14:textId="77777777" w:rsidR="00A47679" w:rsidRPr="00064748" w:rsidRDefault="00A47679" w:rsidP="00460BF7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</w:tr>
      <w:tr w:rsidR="00A47679" w:rsidRPr="00064748" w14:paraId="1A8F3091" w14:textId="77777777" w:rsidTr="00460BF7">
        <w:trPr>
          <w:trHeight w:val="34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FD7934" w14:textId="77777777" w:rsidR="00A47679" w:rsidRPr="00064748" w:rsidRDefault="00A47679" w:rsidP="00460BF7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Candidate Name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1F8C8C" w14:textId="77777777" w:rsidR="00A47679" w:rsidRPr="00064748" w:rsidRDefault="00A47679" w:rsidP="00460BF7">
            <w:pPr>
              <w:spacing w:line="276" w:lineRule="auto"/>
              <w:ind w:right="74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Candidate Signature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5F835E" w14:textId="77777777" w:rsidR="00A47679" w:rsidRPr="00064748" w:rsidRDefault="00A47679" w:rsidP="00460BF7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>
              <w:rPr>
                <w:rFonts w:ascii="Century Gothic" w:hAnsi="Century Gothic" w:cs="Tahoma"/>
                <w:b/>
                <w:sz w:val="18"/>
              </w:rPr>
              <w:t>Evaluator</w:t>
            </w:r>
            <w:r w:rsidRPr="00064748">
              <w:rPr>
                <w:rFonts w:ascii="Century Gothic" w:hAnsi="Century Gothic" w:cs="Tahoma"/>
                <w:b/>
                <w:sz w:val="18"/>
              </w:rPr>
              <w:t xml:space="preserve"> Name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3F82F1" w14:textId="77777777" w:rsidR="00A47679" w:rsidRPr="00064748" w:rsidRDefault="00A47679" w:rsidP="00460BF7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>
              <w:rPr>
                <w:rFonts w:ascii="Century Gothic" w:hAnsi="Century Gothic" w:cs="Tahoma"/>
                <w:b/>
                <w:sz w:val="18"/>
              </w:rPr>
              <w:t>Evaluator</w:t>
            </w:r>
            <w:r w:rsidRPr="00064748">
              <w:rPr>
                <w:rFonts w:ascii="Century Gothic" w:hAnsi="Century Gothic" w:cs="Tahoma"/>
                <w:b/>
                <w:sz w:val="18"/>
              </w:rPr>
              <w:t xml:space="preserve"> Signature</w:t>
            </w:r>
          </w:p>
        </w:tc>
      </w:tr>
    </w:tbl>
    <w:p w14:paraId="0246FC6D" w14:textId="14747E93" w:rsidR="00413274" w:rsidRDefault="00413274"/>
    <w:p w14:paraId="54288E84" w14:textId="77777777" w:rsidR="00413274" w:rsidRDefault="00413274">
      <w:pPr>
        <w:spacing w:after="200" w:line="276" w:lineRule="auto"/>
        <w:jc w:val="both"/>
      </w:pPr>
      <w:r>
        <w:br w:type="page"/>
      </w:r>
    </w:p>
    <w:p w14:paraId="32F031E0" w14:textId="77777777" w:rsidR="00413274" w:rsidRPr="00A47679" w:rsidRDefault="00413274" w:rsidP="00413274">
      <w:pPr>
        <w:rPr>
          <w:sz w:val="28"/>
          <w:szCs w:val="28"/>
        </w:rPr>
      </w:pPr>
      <w:r w:rsidRPr="00A47679">
        <w:rPr>
          <w:sz w:val="28"/>
          <w:szCs w:val="28"/>
        </w:rPr>
        <w:lastRenderedPageBreak/>
        <w:t xml:space="preserve">Facilitation Skills Assessment Sheet </w:t>
      </w:r>
      <w:r w:rsidRPr="00A47679">
        <w:rPr>
          <w:sz w:val="28"/>
          <w:szCs w:val="28"/>
        </w:rPr>
        <w:tab/>
      </w:r>
      <w:r w:rsidRPr="00A47679">
        <w:rPr>
          <w:sz w:val="28"/>
          <w:szCs w:val="28"/>
        </w:rPr>
        <w:tab/>
      </w:r>
      <w:r w:rsidRPr="00A47679">
        <w:rPr>
          <w:sz w:val="28"/>
          <w:szCs w:val="28"/>
        </w:rPr>
        <w:tab/>
        <w:t>Date: ____________</w:t>
      </w:r>
    </w:p>
    <w:p w14:paraId="43B622A3" w14:textId="77777777" w:rsidR="00413274" w:rsidRDefault="00413274" w:rsidP="00413274">
      <w:pPr>
        <w:jc w:val="center"/>
      </w:pPr>
    </w:p>
    <w:p w14:paraId="3D5B8CE6" w14:textId="396D0B9E" w:rsidR="00413274" w:rsidRDefault="00413274" w:rsidP="00413274">
      <w:pPr>
        <w:pStyle w:val="Heading2"/>
        <w:jc w:val="center"/>
      </w:pPr>
      <w:r w:rsidRPr="00064748">
        <w:t xml:space="preserve">To be completed by </w:t>
      </w:r>
      <w:r w:rsidR="0027096E">
        <w:t>a Colleague</w:t>
      </w:r>
    </w:p>
    <w:p w14:paraId="7C392A8B" w14:textId="77777777" w:rsidR="00413274" w:rsidRPr="003F69B2" w:rsidRDefault="00413274" w:rsidP="00413274">
      <w:pPr>
        <w:jc w:val="center"/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3338"/>
        <w:gridCol w:w="2218"/>
        <w:gridCol w:w="2822"/>
      </w:tblGrid>
      <w:tr w:rsidR="00413274" w:rsidRPr="00064748" w14:paraId="1C193911" w14:textId="77777777" w:rsidTr="0031065C">
        <w:trPr>
          <w:trHeight w:val="34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22124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NAME OF CANDIDATE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0A55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AD1ED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 xml:space="preserve">NAME OF </w:t>
            </w:r>
            <w:r>
              <w:rPr>
                <w:rFonts w:ascii="Century Gothic" w:hAnsi="Century Gothic" w:cs="Tahoma"/>
                <w:b/>
                <w:sz w:val="20"/>
              </w:rPr>
              <w:t>EVALUATOR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92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</w:p>
        </w:tc>
      </w:tr>
      <w:tr w:rsidR="00413274" w:rsidRPr="00064748" w14:paraId="6B8971E6" w14:textId="77777777" w:rsidTr="0031065C">
        <w:trPr>
          <w:trHeight w:val="34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AF013E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TITLE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69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Facilitate Learning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A06CA1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b/>
                <w:sz w:val="20"/>
              </w:rPr>
            </w:pPr>
            <w:r w:rsidRPr="00064748">
              <w:rPr>
                <w:rFonts w:ascii="Century Gothic" w:hAnsi="Century Gothic" w:cs="Tahoma"/>
                <w:b/>
                <w:sz w:val="20"/>
              </w:rPr>
              <w:t>UNIT STANDARD NUMBER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D0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color w:val="000000"/>
                <w:sz w:val="20"/>
                <w:szCs w:val="18"/>
              </w:rPr>
              <w:t>117871</w:t>
            </w:r>
          </w:p>
        </w:tc>
      </w:tr>
    </w:tbl>
    <w:p w14:paraId="12E369C9" w14:textId="77777777" w:rsidR="00413274" w:rsidRPr="00064748" w:rsidRDefault="00413274" w:rsidP="00413274">
      <w:pPr>
        <w:tabs>
          <w:tab w:val="left" w:pos="540"/>
        </w:tabs>
        <w:ind w:left="540" w:hanging="540"/>
        <w:jc w:val="both"/>
        <w:rPr>
          <w:rFonts w:ascii="Century Gothic" w:hAnsi="Century Gothic" w:cs="Tahoma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6"/>
        <w:gridCol w:w="900"/>
        <w:gridCol w:w="900"/>
        <w:gridCol w:w="2854"/>
      </w:tblGrid>
      <w:tr w:rsidR="00413274" w:rsidRPr="00064748" w14:paraId="70DB3271" w14:textId="77777777" w:rsidTr="0031065C">
        <w:trPr>
          <w:cantSplit/>
          <w:trHeight w:val="227"/>
          <w:tblHeader/>
          <w:jc w:val="center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5E06C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CRITERIA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36FA6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REQUIREMENTS MET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320449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ACTION REQUIRED IF NOT YET COMPETENT</w:t>
            </w:r>
          </w:p>
        </w:tc>
      </w:tr>
      <w:tr w:rsidR="00413274" w:rsidRPr="00064748" w14:paraId="24710255" w14:textId="77777777" w:rsidTr="0031065C">
        <w:trPr>
          <w:cantSplit/>
          <w:trHeight w:val="284"/>
          <w:jc w:val="center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15A9" w14:textId="77777777" w:rsidR="00413274" w:rsidRPr="00064748" w:rsidRDefault="00413274" w:rsidP="0031065C">
            <w:pPr>
              <w:rPr>
                <w:rFonts w:ascii="Century Gothic" w:hAnsi="Century Gothic" w:cs="Tahoma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EAAA9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9E630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NYC</w:t>
            </w: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E207" w14:textId="77777777" w:rsidR="00413274" w:rsidRPr="00064748" w:rsidRDefault="00413274" w:rsidP="0031065C">
            <w:pPr>
              <w:rPr>
                <w:rFonts w:ascii="Century Gothic" w:hAnsi="Century Gothic" w:cs="Tahoma"/>
                <w:b/>
                <w:sz w:val="18"/>
              </w:rPr>
            </w:pPr>
          </w:p>
        </w:tc>
      </w:tr>
      <w:tr w:rsidR="00413274" w:rsidRPr="00064748" w14:paraId="1540134D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3DEA" w14:textId="77777777" w:rsidR="00413274" w:rsidRPr="00064748" w:rsidRDefault="00413274" w:rsidP="0031065C">
            <w:pPr>
              <w:pStyle w:val="Header"/>
              <w:spacing w:before="100" w:line="276" w:lineRule="auto"/>
              <w:rPr>
                <w:rFonts w:ascii="Century Gothic" w:hAnsi="Century Gothic" w:cs="Tahoma"/>
                <w:b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b/>
                <w:sz w:val="20"/>
                <w:lang w:val="en-GB"/>
              </w:rPr>
              <w:t>Planning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4F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2C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C4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55C08331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35D5" w14:textId="2914A887" w:rsidR="00413274" w:rsidRPr="00064748" w:rsidRDefault="00413274" w:rsidP="00D12E06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Preparation of material done</w:t>
            </w:r>
            <w:r w:rsidR="00D12E06">
              <w:rPr>
                <w:rFonts w:ascii="Century Gothic" w:hAnsi="Century Gothic" w:cs="Tahoma"/>
                <w:sz w:val="20"/>
                <w:lang w:val="en-GB"/>
              </w:rPr>
              <w:t xml:space="preserve"> (Slides and Handouts)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037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8C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8E3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323B71F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C9C3" w14:textId="77777777" w:rsidR="00413274" w:rsidRPr="00064748" w:rsidRDefault="00413274" w:rsidP="00D12E06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 xml:space="preserve">Session started timeously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2B5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5E0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9D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12FBF817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106E" w14:textId="77777777" w:rsidR="00413274" w:rsidRPr="00064748" w:rsidRDefault="00413274" w:rsidP="00D12E06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Presentation plan available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2A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09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46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B52CED7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5090" w14:textId="77777777" w:rsidR="00413274" w:rsidRPr="00064748" w:rsidRDefault="00413274" w:rsidP="0031065C">
            <w:pPr>
              <w:pStyle w:val="Header"/>
              <w:spacing w:before="100" w:line="276" w:lineRule="auto"/>
              <w:rPr>
                <w:rFonts w:ascii="Century Gothic" w:hAnsi="Century Gothic" w:cs="Tahoma"/>
                <w:b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b/>
                <w:sz w:val="20"/>
                <w:lang w:val="en-GB"/>
              </w:rPr>
              <w:t>Presentation / information transfer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5B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2C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B7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6E8FA3F5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F5CF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Communication (verbal)</w:t>
            </w:r>
          </w:p>
          <w:p w14:paraId="5543C8A9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Clear</w:t>
            </w:r>
          </w:p>
          <w:p w14:paraId="2475D9A8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Voice quality is appropriate to the situation</w:t>
            </w:r>
          </w:p>
          <w:p w14:paraId="582BC8D6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</w:rPr>
              <w:t>Volume is appropriate</w:t>
            </w:r>
          </w:p>
          <w:p w14:paraId="22C4AC89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</w:rPr>
              <w:t>Words are pronounced correctly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1B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B7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92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6F2F7775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DD93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Visual communication</w:t>
            </w:r>
          </w:p>
          <w:p w14:paraId="51EE2140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Graphics</w:t>
            </w:r>
          </w:p>
          <w:p w14:paraId="377E6DB7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Colour</w:t>
            </w:r>
          </w:p>
          <w:p w14:paraId="0843DAAD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Design</w:t>
            </w:r>
          </w:p>
          <w:p w14:paraId="2E28E67B" w14:textId="77777777" w:rsidR="00413274" w:rsidRPr="00064748" w:rsidRDefault="00413274" w:rsidP="0031065C">
            <w:pPr>
              <w:pStyle w:val="Header"/>
              <w:spacing w:line="276" w:lineRule="auto"/>
              <w:ind w:left="1440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Impact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90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A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5E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5F2AFB99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C176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Clearly states the theme or purpose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C6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E2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9F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6C14B96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FC0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Provides background (introduction) to support the theme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333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2B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03E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08EC5191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BD70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Contains properly sequenced ideas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CF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21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FF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68D7CD7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CFAF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Depth of presentation is appropriate to the audience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CA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04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4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54260743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3985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Choice of words and terms is appropriate to the audience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F1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185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D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03BC7898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AFB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Length of presentation is appropriate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0A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41E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C25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08B09D68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07D4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Punctuation, spelling and formatting conventions are observed in the presentation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B1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A9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1B8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047D6B79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68F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 xml:space="preserve">Content validity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C9B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52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DB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2DF7D0AA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B7F4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Content accuracy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E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BE3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34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3247E138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CC5F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Content sufficiency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E5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AE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B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35B5B302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0A8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Creates atmosphere of positive expectation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24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9C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A51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66A3154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17B0" w14:textId="77777777" w:rsidR="00413274" w:rsidRPr="00064748" w:rsidRDefault="00413274" w:rsidP="0031065C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spacing w:line="276" w:lineRule="auto"/>
              <w:rPr>
                <w:rFonts w:ascii="Century Gothic" w:hAnsi="Century Gothic" w:cs="Tahoma"/>
                <w:sz w:val="20"/>
                <w:lang w:val="en-GB"/>
              </w:rPr>
            </w:pPr>
            <w:r w:rsidRPr="00064748">
              <w:rPr>
                <w:rFonts w:ascii="Century Gothic" w:hAnsi="Century Gothic" w:cs="Tahoma"/>
                <w:sz w:val="20"/>
                <w:lang w:val="en-GB"/>
              </w:rPr>
              <w:t>Overall impact of presentation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B1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8A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C39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78BE120F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4F8F" w14:textId="77777777" w:rsidR="00413274" w:rsidRPr="00064748" w:rsidRDefault="00413274" w:rsidP="0031065C">
            <w:pPr>
              <w:numPr>
                <w:ilvl w:val="0"/>
                <w:numId w:val="5"/>
              </w:numPr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Does not distract with physical mannerisms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1E75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B7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B6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13238583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741" w14:textId="77777777" w:rsidR="00413274" w:rsidRPr="00064748" w:rsidRDefault="00413274" w:rsidP="0031065C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lastRenderedPageBreak/>
              <w:t>Does not distract with verbal habits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8E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F5C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743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211D8CB6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A2D8" w14:textId="77777777" w:rsidR="00413274" w:rsidRPr="00064748" w:rsidRDefault="00413274" w:rsidP="0031065C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Summarizes key points at the close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169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3E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938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5FCA2A88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F1C5" w14:textId="77777777" w:rsidR="00413274" w:rsidRPr="00064748" w:rsidRDefault="00413274" w:rsidP="0031065C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Uses body language to add interest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944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01B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3C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5C3432A6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978B" w14:textId="77777777" w:rsidR="00413274" w:rsidRPr="00064748" w:rsidRDefault="00413274" w:rsidP="0031065C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Displays energy and enthusiasm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E2B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F6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D00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413274" w:rsidRPr="00064748" w14:paraId="01E2EE0C" w14:textId="77777777" w:rsidTr="0031065C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8A3" w14:textId="77777777" w:rsidR="00413274" w:rsidRPr="00064748" w:rsidRDefault="00413274" w:rsidP="0031065C">
            <w:pPr>
              <w:numPr>
                <w:ilvl w:val="0"/>
                <w:numId w:val="5"/>
              </w:numPr>
              <w:tabs>
                <w:tab w:val="left" w:pos="-1440"/>
              </w:tabs>
              <w:spacing w:line="276" w:lineRule="auto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>Eye contact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95A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05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47D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jc w:val="both"/>
              <w:rPr>
                <w:rFonts w:ascii="Century Gothic" w:hAnsi="Century Gothic" w:cs="Tahoma"/>
              </w:rPr>
            </w:pPr>
          </w:p>
        </w:tc>
      </w:tr>
    </w:tbl>
    <w:p w14:paraId="79D305A4" w14:textId="77777777" w:rsidR="00413274" w:rsidRPr="00064748" w:rsidRDefault="00413274" w:rsidP="00413274">
      <w:pPr>
        <w:rPr>
          <w:rFonts w:ascii="Century Gothic" w:hAnsi="Century Gothic"/>
        </w:rPr>
      </w:pPr>
    </w:p>
    <w:tbl>
      <w:tblPr>
        <w:tblW w:w="104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413274" w:rsidRPr="00064748" w14:paraId="38A9EDD5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C6921" w14:textId="77777777" w:rsidR="00413274" w:rsidRPr="00064748" w:rsidRDefault="00413274" w:rsidP="0031065C">
            <w:pPr>
              <w:rPr>
                <w:rFonts w:ascii="Century Gothic" w:hAnsi="Century Gothic"/>
                <w:b/>
              </w:rPr>
            </w:pPr>
            <w:r w:rsidRPr="00064748">
              <w:rPr>
                <w:rFonts w:ascii="Century Gothic" w:hAnsi="Century Gothic"/>
                <w:b/>
              </w:rPr>
              <w:t>Comments:</w:t>
            </w:r>
          </w:p>
        </w:tc>
      </w:tr>
      <w:tr w:rsidR="00413274" w:rsidRPr="00064748" w14:paraId="613A9BB3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BDC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1E559105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7A2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1AFDC6C6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503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0B4E31D8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55E0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53CA658B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D92D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092286B8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694E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146FF340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8DC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42FA222E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1FD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7D26603B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C31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66592CE5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AC9F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058D1BFB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4EE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22C13FAA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2488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18E83F15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1075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53B95D61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D5A8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7FF5D544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9CB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46E70D19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9E92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58D54766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4B8E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500293F9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278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569AE571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A202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  <w:tr w:rsidR="00413274" w:rsidRPr="00064748" w14:paraId="16904F4E" w14:textId="77777777" w:rsidTr="0031065C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B2B" w14:textId="77777777" w:rsidR="00413274" w:rsidRPr="00064748" w:rsidRDefault="00413274" w:rsidP="0031065C">
            <w:pPr>
              <w:rPr>
                <w:rFonts w:ascii="Century Gothic" w:hAnsi="Century Gothic"/>
              </w:rPr>
            </w:pPr>
          </w:p>
        </w:tc>
      </w:tr>
    </w:tbl>
    <w:p w14:paraId="393F1D08" w14:textId="77777777" w:rsidR="00413274" w:rsidRPr="00064748" w:rsidRDefault="00413274" w:rsidP="00413274">
      <w:pPr>
        <w:rPr>
          <w:rFonts w:ascii="Century Gothic" w:hAnsi="Century Gothic"/>
        </w:rPr>
      </w:pPr>
    </w:p>
    <w:tbl>
      <w:tblPr>
        <w:tblW w:w="1043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3"/>
      </w:tblGrid>
      <w:tr w:rsidR="00413274" w:rsidRPr="00064748" w14:paraId="32395B1D" w14:textId="77777777" w:rsidTr="0031065C">
        <w:trPr>
          <w:trHeight w:val="284"/>
        </w:trPr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499080" w14:textId="77777777" w:rsidR="00413274" w:rsidRPr="00064748" w:rsidRDefault="00413274" w:rsidP="0031065C">
            <w:pPr>
              <w:pStyle w:val="Heading2"/>
              <w:tabs>
                <w:tab w:val="left" w:pos="540"/>
              </w:tabs>
              <w:spacing w:line="276" w:lineRule="auto"/>
              <w:rPr>
                <w:rFonts w:ascii="Century Gothic" w:hAnsi="Century Gothic"/>
                <w:szCs w:val="24"/>
              </w:rPr>
            </w:pPr>
            <w:r w:rsidRPr="00064748">
              <w:rPr>
                <w:rFonts w:ascii="Century Gothic" w:hAnsi="Century Gothic"/>
                <w:szCs w:val="24"/>
              </w:rPr>
              <w:t>DECLARATION BY CANDIDATE</w:t>
            </w:r>
          </w:p>
        </w:tc>
      </w:tr>
      <w:tr w:rsidR="00413274" w:rsidRPr="00064748" w14:paraId="27297224" w14:textId="77777777" w:rsidTr="0031065C">
        <w:trPr>
          <w:trHeight w:val="1070"/>
        </w:trPr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2E7E" w14:textId="77777777" w:rsidR="00413274" w:rsidRPr="00064748" w:rsidRDefault="00413274" w:rsidP="0031065C">
            <w:pPr>
              <w:tabs>
                <w:tab w:val="left" w:pos="540"/>
              </w:tabs>
              <w:spacing w:line="300" w:lineRule="auto"/>
              <w:jc w:val="both"/>
              <w:rPr>
                <w:rFonts w:ascii="Century Gothic" w:hAnsi="Century Gothic" w:cs="Tahoma"/>
                <w:sz w:val="20"/>
              </w:rPr>
            </w:pPr>
            <w:r w:rsidRPr="00064748">
              <w:rPr>
                <w:rFonts w:ascii="Century Gothic" w:hAnsi="Century Gothic" w:cs="Tahoma"/>
                <w:sz w:val="20"/>
              </w:rPr>
              <w:t xml:space="preserve">I, ___________________________________ declare that I am satisfied that the feedback given to me by the </w:t>
            </w:r>
            <w:r>
              <w:rPr>
                <w:rFonts w:ascii="Century Gothic" w:hAnsi="Century Gothic" w:cs="Tahoma"/>
                <w:sz w:val="20"/>
              </w:rPr>
              <w:t xml:space="preserve">evaluator </w:t>
            </w:r>
            <w:r w:rsidRPr="00064748">
              <w:rPr>
                <w:rFonts w:ascii="Century Gothic" w:hAnsi="Century Gothic" w:cs="Tahoma"/>
                <w:sz w:val="20"/>
              </w:rPr>
              <w:t>was relevant, sufficient and done in a constructive manner. I accept the assessment judgement and have no further questions relating to this particular assessment instrument.</w:t>
            </w:r>
          </w:p>
        </w:tc>
      </w:tr>
    </w:tbl>
    <w:p w14:paraId="7C0C84CC" w14:textId="77777777" w:rsidR="00413274" w:rsidRPr="00064748" w:rsidRDefault="00413274" w:rsidP="00413274">
      <w:pPr>
        <w:tabs>
          <w:tab w:val="left" w:pos="540"/>
        </w:tabs>
        <w:ind w:left="540" w:hanging="540"/>
        <w:jc w:val="both"/>
        <w:rPr>
          <w:rFonts w:ascii="Century Gothic" w:hAnsi="Century Gothic" w:cs="Tahoma"/>
          <w:sz w:val="20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11"/>
        <w:gridCol w:w="2697"/>
        <w:gridCol w:w="2397"/>
      </w:tblGrid>
      <w:tr w:rsidR="00413274" w:rsidRPr="00064748" w14:paraId="3416F8C0" w14:textId="77777777" w:rsidTr="0031065C">
        <w:trPr>
          <w:trHeight w:val="34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F62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  <w:p w14:paraId="123C4D17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  <w:p w14:paraId="2E661E75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3B3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F1A9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CBF" w14:textId="77777777" w:rsidR="00413274" w:rsidRPr="00064748" w:rsidRDefault="00413274" w:rsidP="0031065C">
            <w:pPr>
              <w:tabs>
                <w:tab w:val="left" w:pos="540"/>
              </w:tabs>
              <w:spacing w:line="276" w:lineRule="auto"/>
              <w:rPr>
                <w:rFonts w:ascii="Century Gothic" w:hAnsi="Century Gothic" w:cs="Tahoma"/>
                <w:sz w:val="18"/>
              </w:rPr>
            </w:pPr>
          </w:p>
        </w:tc>
      </w:tr>
      <w:tr w:rsidR="00413274" w:rsidRPr="00064748" w14:paraId="24E5DC4E" w14:textId="77777777" w:rsidTr="0031065C">
        <w:trPr>
          <w:trHeight w:val="34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519DA9" w14:textId="77777777" w:rsidR="00413274" w:rsidRPr="00064748" w:rsidRDefault="00413274" w:rsidP="0031065C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Candidate Name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1A5A47" w14:textId="77777777" w:rsidR="00413274" w:rsidRPr="00064748" w:rsidRDefault="00413274" w:rsidP="0031065C">
            <w:pPr>
              <w:spacing w:line="276" w:lineRule="auto"/>
              <w:ind w:right="74"/>
              <w:jc w:val="center"/>
              <w:rPr>
                <w:rFonts w:ascii="Century Gothic" w:hAnsi="Century Gothic" w:cs="Tahoma"/>
                <w:b/>
                <w:sz w:val="18"/>
              </w:rPr>
            </w:pPr>
            <w:r w:rsidRPr="00064748">
              <w:rPr>
                <w:rFonts w:ascii="Century Gothic" w:hAnsi="Century Gothic" w:cs="Tahoma"/>
                <w:b/>
                <w:sz w:val="18"/>
              </w:rPr>
              <w:t>Candidate Signature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060F43" w14:textId="77777777" w:rsidR="00413274" w:rsidRPr="00064748" w:rsidRDefault="00413274" w:rsidP="0031065C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>
              <w:rPr>
                <w:rFonts w:ascii="Century Gothic" w:hAnsi="Century Gothic" w:cs="Tahoma"/>
                <w:b/>
                <w:sz w:val="18"/>
              </w:rPr>
              <w:t>Evaluator</w:t>
            </w:r>
            <w:r w:rsidRPr="00064748">
              <w:rPr>
                <w:rFonts w:ascii="Century Gothic" w:hAnsi="Century Gothic" w:cs="Tahoma"/>
                <w:b/>
                <w:sz w:val="18"/>
              </w:rPr>
              <w:t xml:space="preserve"> Name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846364" w14:textId="77777777" w:rsidR="00413274" w:rsidRPr="00064748" w:rsidRDefault="00413274" w:rsidP="0031065C">
            <w:pPr>
              <w:spacing w:line="276" w:lineRule="auto"/>
              <w:jc w:val="center"/>
              <w:rPr>
                <w:rFonts w:ascii="Century Gothic" w:hAnsi="Century Gothic" w:cs="Tahoma"/>
                <w:b/>
                <w:sz w:val="18"/>
              </w:rPr>
            </w:pPr>
            <w:r>
              <w:rPr>
                <w:rFonts w:ascii="Century Gothic" w:hAnsi="Century Gothic" w:cs="Tahoma"/>
                <w:b/>
                <w:sz w:val="18"/>
              </w:rPr>
              <w:t>Evaluator</w:t>
            </w:r>
            <w:r w:rsidRPr="00064748">
              <w:rPr>
                <w:rFonts w:ascii="Century Gothic" w:hAnsi="Century Gothic" w:cs="Tahoma"/>
                <w:b/>
                <w:sz w:val="18"/>
              </w:rPr>
              <w:t xml:space="preserve"> Signature</w:t>
            </w:r>
          </w:p>
        </w:tc>
      </w:tr>
    </w:tbl>
    <w:p w14:paraId="2141622C" w14:textId="77777777" w:rsidR="00413274" w:rsidRDefault="00413274" w:rsidP="00413274"/>
    <w:p w14:paraId="0B6DF59F" w14:textId="77777777" w:rsidR="003B25B3" w:rsidRDefault="00410661"/>
    <w:sectPr w:rsidR="003B2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8A"/>
    <w:multiLevelType w:val="hybridMultilevel"/>
    <w:tmpl w:val="C9DA3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9104A"/>
    <w:multiLevelType w:val="hybridMultilevel"/>
    <w:tmpl w:val="C9DA3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14504"/>
    <w:multiLevelType w:val="multilevel"/>
    <w:tmpl w:val="EC30813E"/>
    <w:lvl w:ilvl="0">
      <w:start w:val="1"/>
      <w:numFmt w:val="decimal"/>
      <w:pStyle w:val="Doc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005E1C"/>
    <w:multiLevelType w:val="hybridMultilevel"/>
    <w:tmpl w:val="3DA0A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945C8"/>
    <w:multiLevelType w:val="hybridMultilevel"/>
    <w:tmpl w:val="6A5A90B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79"/>
    <w:rsid w:val="00002195"/>
    <w:rsid w:val="000050B5"/>
    <w:rsid w:val="0001422A"/>
    <w:rsid w:val="00022544"/>
    <w:rsid w:val="00057A2E"/>
    <w:rsid w:val="00064CC9"/>
    <w:rsid w:val="0007705A"/>
    <w:rsid w:val="00082359"/>
    <w:rsid w:val="00114DF2"/>
    <w:rsid w:val="00122B82"/>
    <w:rsid w:val="001311D2"/>
    <w:rsid w:val="00175550"/>
    <w:rsid w:val="001B6C78"/>
    <w:rsid w:val="00225169"/>
    <w:rsid w:val="00227EE4"/>
    <w:rsid w:val="00250856"/>
    <w:rsid w:val="00266D73"/>
    <w:rsid w:val="0027096E"/>
    <w:rsid w:val="0027562C"/>
    <w:rsid w:val="002C26CA"/>
    <w:rsid w:val="002D1295"/>
    <w:rsid w:val="00332791"/>
    <w:rsid w:val="00340878"/>
    <w:rsid w:val="00361379"/>
    <w:rsid w:val="00392143"/>
    <w:rsid w:val="003B226E"/>
    <w:rsid w:val="003C67B1"/>
    <w:rsid w:val="00410661"/>
    <w:rsid w:val="0041178A"/>
    <w:rsid w:val="00413274"/>
    <w:rsid w:val="004148CC"/>
    <w:rsid w:val="00421B23"/>
    <w:rsid w:val="00497044"/>
    <w:rsid w:val="00555E1D"/>
    <w:rsid w:val="00571664"/>
    <w:rsid w:val="0057518E"/>
    <w:rsid w:val="0058038F"/>
    <w:rsid w:val="005B3E34"/>
    <w:rsid w:val="005F0027"/>
    <w:rsid w:val="00684459"/>
    <w:rsid w:val="00685DC1"/>
    <w:rsid w:val="006938F9"/>
    <w:rsid w:val="006E0EB9"/>
    <w:rsid w:val="00710C2E"/>
    <w:rsid w:val="00745D2B"/>
    <w:rsid w:val="0077018E"/>
    <w:rsid w:val="007D4739"/>
    <w:rsid w:val="007E0DE1"/>
    <w:rsid w:val="007E1E99"/>
    <w:rsid w:val="007F68DE"/>
    <w:rsid w:val="00853AFD"/>
    <w:rsid w:val="00865EAF"/>
    <w:rsid w:val="008F740C"/>
    <w:rsid w:val="0091301F"/>
    <w:rsid w:val="009138E3"/>
    <w:rsid w:val="0091550F"/>
    <w:rsid w:val="00966C9E"/>
    <w:rsid w:val="0097410B"/>
    <w:rsid w:val="009A0A5A"/>
    <w:rsid w:val="009D5C40"/>
    <w:rsid w:val="009E6D19"/>
    <w:rsid w:val="009F7F9F"/>
    <w:rsid w:val="00A2092D"/>
    <w:rsid w:val="00A47679"/>
    <w:rsid w:val="00A73CBB"/>
    <w:rsid w:val="00A810E4"/>
    <w:rsid w:val="00A8175C"/>
    <w:rsid w:val="00A82E0B"/>
    <w:rsid w:val="00AC1984"/>
    <w:rsid w:val="00AC6CB8"/>
    <w:rsid w:val="00AF7BB7"/>
    <w:rsid w:val="00B108A5"/>
    <w:rsid w:val="00B134BE"/>
    <w:rsid w:val="00B278B9"/>
    <w:rsid w:val="00B379FF"/>
    <w:rsid w:val="00B37CD8"/>
    <w:rsid w:val="00B72513"/>
    <w:rsid w:val="00B81FD7"/>
    <w:rsid w:val="00B9190F"/>
    <w:rsid w:val="00BD6CBD"/>
    <w:rsid w:val="00C00CF6"/>
    <w:rsid w:val="00C56640"/>
    <w:rsid w:val="00C62405"/>
    <w:rsid w:val="00C971AC"/>
    <w:rsid w:val="00CC2B20"/>
    <w:rsid w:val="00CC58C5"/>
    <w:rsid w:val="00CE66BF"/>
    <w:rsid w:val="00CF38DA"/>
    <w:rsid w:val="00D0141E"/>
    <w:rsid w:val="00D03295"/>
    <w:rsid w:val="00D04280"/>
    <w:rsid w:val="00D10AD5"/>
    <w:rsid w:val="00D12E06"/>
    <w:rsid w:val="00D406B1"/>
    <w:rsid w:val="00D40D12"/>
    <w:rsid w:val="00D51846"/>
    <w:rsid w:val="00D72860"/>
    <w:rsid w:val="00D74A4C"/>
    <w:rsid w:val="00D849AD"/>
    <w:rsid w:val="00DF5D40"/>
    <w:rsid w:val="00E55121"/>
    <w:rsid w:val="00F223AE"/>
    <w:rsid w:val="00F34FA6"/>
    <w:rsid w:val="00F4765D"/>
    <w:rsid w:val="00FC7A0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3E052"/>
  <w15:chartTrackingRefBased/>
  <w15:docId w15:val="{BE76CE52-0F1F-4816-98AE-1D48432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Z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79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4"/>
      <w:lang w:eastAsia="en-GB"/>
    </w:rPr>
  </w:style>
  <w:style w:type="paragraph" w:styleId="Heading1">
    <w:name w:val="heading 1"/>
    <w:aliases w:val="Heading 1 Char Char Char Char"/>
    <w:basedOn w:val="Normal"/>
    <w:next w:val="Normal"/>
    <w:link w:val="Heading1Char"/>
    <w:uiPriority w:val="9"/>
    <w:qFormat/>
    <w:rsid w:val="00A810E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Heading 2 Char Char"/>
    <w:basedOn w:val="Normal"/>
    <w:next w:val="Normal"/>
    <w:link w:val="Heading2Char"/>
    <w:uiPriority w:val="9"/>
    <w:unhideWhenUsed/>
    <w:qFormat/>
    <w:rsid w:val="00A810E4"/>
    <w:pPr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Heading 3 Char1 Char Char Char Char Char,Heading 3 Char Char Char Char,Heading 3 Char Char Char Char Char"/>
    <w:basedOn w:val="Normal"/>
    <w:next w:val="Normal"/>
    <w:link w:val="Heading3Char"/>
    <w:uiPriority w:val="9"/>
    <w:unhideWhenUsed/>
    <w:qFormat/>
    <w:rsid w:val="00A810E4"/>
    <w:pPr>
      <w:outlineLvl w:val="2"/>
    </w:pPr>
    <w:rPr>
      <w:smallCaps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0E4"/>
    <w:pPr>
      <w:outlineLvl w:val="3"/>
    </w:pPr>
    <w:rPr>
      <w:i/>
      <w:iCs/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0E4"/>
    <w:pPr>
      <w:outlineLvl w:val="4"/>
    </w:pPr>
    <w:rPr>
      <w:smallCaps/>
      <w:color w:val="CE8A02" w:themeColor="accent6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0E4"/>
    <w:pPr>
      <w:outlineLvl w:val="5"/>
    </w:pPr>
    <w:rPr>
      <w:smallCaps/>
      <w:color w:val="FCB11C" w:themeColor="accent6"/>
      <w:spacing w:val="5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10E4"/>
    <w:pPr>
      <w:outlineLvl w:val="6"/>
    </w:pPr>
    <w:rPr>
      <w:b/>
      <w:bCs/>
      <w:smallCaps/>
      <w:color w:val="FCB11C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0E4"/>
    <w:pPr>
      <w:outlineLvl w:val="7"/>
    </w:pPr>
    <w:rPr>
      <w:b/>
      <w:bCs/>
      <w:i/>
      <w:iCs/>
      <w:smallCaps/>
      <w:color w:val="CE8A0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0E4"/>
    <w:pPr>
      <w:outlineLvl w:val="8"/>
    </w:pPr>
    <w:rPr>
      <w:b/>
      <w:bCs/>
      <w:i/>
      <w:iCs/>
      <w:smallCaps/>
      <w:color w:val="8A5C0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Title">
    <w:name w:val="Sub-Title"/>
    <w:basedOn w:val="Normal"/>
    <w:link w:val="Sub-TitleChar"/>
    <w:rsid w:val="00D406B1"/>
    <w:pPr>
      <w:spacing w:before="440" w:after="220"/>
    </w:pPr>
    <w:rPr>
      <w:b/>
      <w:spacing w:val="-3"/>
      <w:lang w:eastAsia="en-ZA"/>
    </w:rPr>
  </w:style>
  <w:style w:type="character" w:customStyle="1" w:styleId="Sub-TitleChar">
    <w:name w:val="Sub-Title Char"/>
    <w:basedOn w:val="DefaultParagraphFont"/>
    <w:link w:val="Sub-Title"/>
    <w:locked/>
    <w:rsid w:val="00D406B1"/>
    <w:rPr>
      <w:rFonts w:ascii="Verdana" w:eastAsia="Times New Roman" w:hAnsi="Verdana" w:cs="Times New Roman"/>
      <w:b/>
      <w:spacing w:val="-3"/>
      <w:szCs w:val="20"/>
      <w:lang w:eastAsia="en-ZA"/>
    </w:rPr>
  </w:style>
  <w:style w:type="paragraph" w:customStyle="1" w:styleId="TableHeading">
    <w:name w:val="Table Heading"/>
    <w:basedOn w:val="Normal"/>
    <w:next w:val="Normal"/>
    <w:link w:val="TableHeadingChar"/>
    <w:rsid w:val="00D406B1"/>
    <w:pPr>
      <w:jc w:val="center"/>
    </w:pPr>
    <w:rPr>
      <w:rFonts w:ascii="Times New Roman" w:hAnsi="Times New Roman"/>
      <w:b/>
      <w:bCs/>
      <w:sz w:val="24"/>
      <w:lang w:eastAsia="en-ZA"/>
    </w:rPr>
  </w:style>
  <w:style w:type="character" w:customStyle="1" w:styleId="TableHeadingChar">
    <w:name w:val="Table Heading Char"/>
    <w:basedOn w:val="DefaultParagraphFont"/>
    <w:link w:val="TableHeading"/>
    <w:rsid w:val="00D406B1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Suggestion">
    <w:name w:val="Suggestion"/>
    <w:basedOn w:val="Normal"/>
    <w:link w:val="SuggestionChar"/>
    <w:rsid w:val="00D406B1"/>
    <w:rPr>
      <w:rFonts w:ascii="Times New Roman" w:hAnsi="Times New Roman"/>
      <w:b/>
      <w:bCs/>
      <w:sz w:val="24"/>
      <w:lang w:eastAsia="en-ZA"/>
    </w:rPr>
  </w:style>
  <w:style w:type="character" w:customStyle="1" w:styleId="SuggestionChar">
    <w:name w:val="Suggestion Char"/>
    <w:basedOn w:val="DefaultParagraphFont"/>
    <w:link w:val="Suggestion"/>
    <w:rsid w:val="00D406B1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Sub-Session">
    <w:name w:val="Sub-Session"/>
    <w:basedOn w:val="Title"/>
    <w:next w:val="Normal"/>
    <w:rsid w:val="00D406B1"/>
    <w:pPr>
      <w:spacing w:before="320" w:after="720"/>
      <w:outlineLvl w:val="2"/>
    </w:pPr>
    <w:rPr>
      <w:smallCaps w:val="0"/>
      <w:sz w:val="32"/>
      <w:szCs w:val="20"/>
      <w:lang w:eastAsia="en-ZA"/>
    </w:rPr>
  </w:style>
  <w:style w:type="paragraph" w:styleId="Title">
    <w:name w:val="Title"/>
    <w:aliases w:val="Session Title"/>
    <w:basedOn w:val="Normal"/>
    <w:next w:val="Normal"/>
    <w:link w:val="TitleChar"/>
    <w:uiPriority w:val="10"/>
    <w:qFormat/>
    <w:rsid w:val="00A810E4"/>
    <w:pPr>
      <w:pBdr>
        <w:top w:val="single" w:sz="8" w:space="1" w:color="FCB11C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aliases w:val="Session Title Char"/>
    <w:basedOn w:val="DefaultParagraphFont"/>
    <w:link w:val="Title"/>
    <w:uiPriority w:val="10"/>
    <w:rsid w:val="00A810E4"/>
    <w:rPr>
      <w:smallCaps/>
      <w:color w:val="262626" w:themeColor="text1" w:themeTint="D9"/>
      <w:sz w:val="52"/>
      <w:szCs w:val="52"/>
    </w:rPr>
  </w:style>
  <w:style w:type="paragraph" w:customStyle="1" w:styleId="Docbullets">
    <w:name w:val="Doc bullets"/>
    <w:link w:val="DocbulletsChar"/>
    <w:rsid w:val="00D406B1"/>
    <w:pPr>
      <w:numPr>
        <w:numId w:val="3"/>
      </w:numPr>
      <w:spacing w:after="0" w:line="240" w:lineRule="auto"/>
      <w:ind w:left="927" w:hanging="360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DocbulletsChar">
    <w:name w:val="Doc bullets Char"/>
    <w:basedOn w:val="DefaultParagraphFont"/>
    <w:link w:val="Docbullets"/>
    <w:rsid w:val="00D406B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xerciseText">
    <w:name w:val="Exercise Text"/>
    <w:basedOn w:val="Normal"/>
    <w:rsid w:val="00D406B1"/>
    <w:rPr>
      <w:rFonts w:ascii="Arial" w:hAnsi="Arial"/>
      <w:b/>
      <w:lang w:val="en-US" w:bidi="en-US"/>
    </w:rPr>
  </w:style>
  <w:style w:type="paragraph" w:customStyle="1" w:styleId="DocBullets0">
    <w:name w:val="Doc Bullets"/>
    <w:basedOn w:val="Normal"/>
    <w:link w:val="DocBulletsChar0"/>
    <w:rsid w:val="00D406B1"/>
    <w:pPr>
      <w:tabs>
        <w:tab w:val="num" w:pos="360"/>
      </w:tabs>
      <w:ind w:left="360" w:hanging="360"/>
    </w:pPr>
    <w:rPr>
      <w:rFonts w:ascii="Times New Roman" w:hAnsi="Times New Roman"/>
      <w:sz w:val="24"/>
      <w:lang w:val="en-US"/>
    </w:rPr>
  </w:style>
  <w:style w:type="character" w:customStyle="1" w:styleId="DocBulletsChar0">
    <w:name w:val="Doc Bullets Char"/>
    <w:link w:val="DocBullets0"/>
    <w:rsid w:val="00D406B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aliases w:val="Heading 1 Char Char Char Char Char"/>
    <w:basedOn w:val="DefaultParagraphFont"/>
    <w:link w:val="Heading1"/>
    <w:uiPriority w:val="9"/>
    <w:rsid w:val="00A810E4"/>
    <w:rPr>
      <w:smallCaps/>
      <w:spacing w:val="5"/>
      <w:sz w:val="32"/>
      <w:szCs w:val="32"/>
    </w:rPr>
  </w:style>
  <w:style w:type="character" w:customStyle="1" w:styleId="Heading2Char">
    <w:name w:val="Heading 2 Char"/>
    <w:aliases w:val="Heading 2 Char Char Char"/>
    <w:basedOn w:val="DefaultParagraphFont"/>
    <w:link w:val="Heading2"/>
    <w:uiPriority w:val="9"/>
    <w:rsid w:val="00A810E4"/>
    <w:rPr>
      <w:smallCaps/>
      <w:spacing w:val="5"/>
      <w:sz w:val="28"/>
      <w:szCs w:val="28"/>
    </w:rPr>
  </w:style>
  <w:style w:type="character" w:customStyle="1" w:styleId="Heading3Char">
    <w:name w:val="Heading 3 Char"/>
    <w:aliases w:val="Heading 3 Char1 Char Char Char Char Char Char,Heading 3 Char Char Char Char Char1,Heading 3 Char Char Char Char Char Char"/>
    <w:basedOn w:val="DefaultParagraphFont"/>
    <w:link w:val="Heading3"/>
    <w:uiPriority w:val="9"/>
    <w:rsid w:val="00A810E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10E4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0E4"/>
    <w:rPr>
      <w:smallCaps/>
      <w:color w:val="CE8A0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0E4"/>
    <w:rPr>
      <w:smallCaps/>
      <w:color w:val="FCB11C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810E4"/>
    <w:rPr>
      <w:b/>
      <w:bCs/>
      <w:smallCaps/>
      <w:color w:val="FCB11C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0E4"/>
    <w:rPr>
      <w:b/>
      <w:bCs/>
      <w:i/>
      <w:iCs/>
      <w:smallCaps/>
      <w:color w:val="CE8A0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0E4"/>
    <w:rPr>
      <w:b/>
      <w:bCs/>
      <w:i/>
      <w:iCs/>
      <w:smallCaps/>
      <w:color w:val="8A5C02" w:themeColor="accent6" w:themeShade="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10E4"/>
    <w:rPr>
      <w:b/>
      <w:bCs/>
      <w:caps/>
      <w:sz w:val="16"/>
      <w:szCs w:val="16"/>
    </w:rPr>
  </w:style>
  <w:style w:type="character" w:customStyle="1" w:styleId="CaptionChar">
    <w:name w:val="Caption Char"/>
    <w:basedOn w:val="DefaultParagraphFont"/>
    <w:link w:val="Caption"/>
    <w:uiPriority w:val="35"/>
    <w:rsid w:val="00A810E4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0E4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810E4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810E4"/>
    <w:rPr>
      <w:b/>
      <w:bCs/>
      <w:color w:val="FCB11C" w:themeColor="accent6"/>
    </w:rPr>
  </w:style>
  <w:style w:type="character" w:styleId="Emphasis">
    <w:name w:val="Emphasis"/>
    <w:uiPriority w:val="20"/>
    <w:qFormat/>
    <w:rsid w:val="00A810E4"/>
    <w:rPr>
      <w:b/>
      <w:bCs/>
      <w:i/>
      <w:iCs/>
      <w:spacing w:val="10"/>
    </w:rPr>
  </w:style>
  <w:style w:type="paragraph" w:styleId="NormalWeb">
    <w:name w:val="Normal (Web)"/>
    <w:aliases w:val="Normal (Web) Char"/>
    <w:basedOn w:val="Normal"/>
    <w:uiPriority w:val="99"/>
    <w:unhideWhenUsed/>
    <w:rsid w:val="00D406B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NoSpacing">
    <w:name w:val="No Spacing"/>
    <w:link w:val="NoSpacingChar"/>
    <w:uiPriority w:val="1"/>
    <w:qFormat/>
    <w:rsid w:val="00A810E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810E4"/>
  </w:style>
  <w:style w:type="paragraph" w:styleId="ListParagraph">
    <w:name w:val="List Paragraph"/>
    <w:basedOn w:val="Normal"/>
    <w:uiPriority w:val="34"/>
    <w:qFormat/>
    <w:rsid w:val="00A810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0E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810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0E4"/>
    <w:pPr>
      <w:pBdr>
        <w:top w:val="single" w:sz="8" w:space="1" w:color="FCB11C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0E4"/>
    <w:rPr>
      <w:b/>
      <w:bCs/>
      <w:i/>
      <w:iCs/>
    </w:rPr>
  </w:style>
  <w:style w:type="character" w:styleId="SubtleEmphasis">
    <w:name w:val="Subtle Emphasis"/>
    <w:uiPriority w:val="19"/>
    <w:qFormat/>
    <w:rsid w:val="00A810E4"/>
    <w:rPr>
      <w:i/>
      <w:iCs/>
    </w:rPr>
  </w:style>
  <w:style w:type="character" w:styleId="IntenseEmphasis">
    <w:name w:val="Intense Emphasis"/>
    <w:uiPriority w:val="21"/>
    <w:qFormat/>
    <w:rsid w:val="00A810E4"/>
    <w:rPr>
      <w:b/>
      <w:bCs/>
      <w:i/>
      <w:iCs/>
      <w:color w:val="FCB11C" w:themeColor="accent6"/>
      <w:spacing w:val="10"/>
    </w:rPr>
  </w:style>
  <w:style w:type="character" w:styleId="SubtleReference">
    <w:name w:val="Subtle Reference"/>
    <w:uiPriority w:val="31"/>
    <w:qFormat/>
    <w:rsid w:val="00A810E4"/>
    <w:rPr>
      <w:b/>
      <w:bCs/>
    </w:rPr>
  </w:style>
  <w:style w:type="character" w:styleId="IntenseReference">
    <w:name w:val="Intense Reference"/>
    <w:uiPriority w:val="32"/>
    <w:qFormat/>
    <w:rsid w:val="00A810E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810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0E4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3C6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7B1"/>
    <w:rPr>
      <w:rFonts w:eastAsiaTheme="minorEastAsia"/>
    </w:rPr>
  </w:style>
  <w:style w:type="paragraph" w:customStyle="1" w:styleId="Style1">
    <w:name w:val="Style1"/>
    <w:basedOn w:val="Normal"/>
    <w:rsid w:val="007E0DE1"/>
    <w:pPr>
      <w:jc w:val="center"/>
    </w:pPr>
    <w:rPr>
      <w:rFonts w:ascii="Lucida Calligraphy" w:hAnsi="Lucida Calligraphy"/>
      <w:b/>
      <w:color w:val="323E4F"/>
      <w:sz w:val="40"/>
      <w:szCs w:val="40"/>
    </w:rPr>
  </w:style>
  <w:style w:type="paragraph" w:styleId="Header">
    <w:name w:val="header"/>
    <w:basedOn w:val="Normal"/>
    <w:link w:val="HeaderChar"/>
    <w:unhideWhenUsed/>
    <w:rsid w:val="00A47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7679"/>
    <w:rPr>
      <w:rFonts w:ascii="Calibri" w:eastAsia="Times New Roman" w:hAnsi="Calibri" w:cs="Times New Roman"/>
      <w:sz w:val="22"/>
      <w:szCs w:val="24"/>
      <w:lang w:eastAsia="en-GB"/>
    </w:rPr>
  </w:style>
  <w:style w:type="table" w:styleId="TableGrid">
    <w:name w:val="Table Grid"/>
    <w:basedOn w:val="TableNormal"/>
    <w:rsid w:val="00413274"/>
    <w:pPr>
      <w:spacing w:after="0" w:line="240" w:lineRule="auto"/>
      <w:jc w:val="left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8183C038DC646B06D85F372D0680E" ma:contentTypeVersion="13" ma:contentTypeDescription="Create a new document." ma:contentTypeScope="" ma:versionID="7a4abaa4ee5a1db7acd129a3f6e55b56">
  <xsd:schema xmlns:xsd="http://www.w3.org/2001/XMLSchema" xmlns:xs="http://www.w3.org/2001/XMLSchema" xmlns:p="http://schemas.microsoft.com/office/2006/metadata/properties" xmlns:ns2="2c4dd350-050d-4205-bb55-44f5cb1e3d8f" xmlns:ns3="c8c40404-0209-4ed6-91ee-033190d84170" targetNamespace="http://schemas.microsoft.com/office/2006/metadata/properties" ma:root="true" ma:fieldsID="f288859f81679e81234baa444e067f34" ns2:_="" ns3:_="">
    <xsd:import namespace="2c4dd350-050d-4205-bb55-44f5cb1e3d8f"/>
    <xsd:import namespace="c8c40404-0209-4ed6-91ee-033190d84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dd350-050d-4205-bb55-44f5cb1e3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40404-0209-4ed6-91ee-033190d84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CC5D6-460A-46BE-B5DB-17226A878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04484-191A-42C2-AD29-06746FD07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2C569-4A91-4C54-BB17-F93BD0CF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dd350-050d-4205-bb55-44f5cb1e3d8f"/>
    <ds:schemaRef ds:uri="c8c40404-0209-4ed6-91ee-033190d84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Schutte</dc:creator>
  <cp:keywords/>
  <dc:description/>
  <cp:lastModifiedBy>Dr Melanie Schutte</cp:lastModifiedBy>
  <cp:revision>3</cp:revision>
  <dcterms:created xsi:type="dcterms:W3CDTF">2021-11-09T12:05:00Z</dcterms:created>
  <dcterms:modified xsi:type="dcterms:W3CDTF">2021-11-09T12:05:00Z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0x010100A5F8183C038DC646B06D85F372D0680E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